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77" w:rsidRDefault="00597477" w:rsidP="005974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97477" w:rsidRDefault="00597477" w:rsidP="005974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:rsidR="00597477" w:rsidRDefault="00597477" w:rsidP="005974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597477" w:rsidRDefault="00597477" w:rsidP="005974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597477" w:rsidRDefault="00597477" w:rsidP="005974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7477" w:rsidRDefault="00597477" w:rsidP="005974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97477" w:rsidRDefault="00597477" w:rsidP="005974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97477" w:rsidRDefault="00597477" w:rsidP="005974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97477" w:rsidRDefault="00597477" w:rsidP="005974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97477" w:rsidRDefault="00597477" w:rsidP="005974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97477" w:rsidRDefault="00597477" w:rsidP="005974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97477" w:rsidRDefault="00597477" w:rsidP="005974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97477" w:rsidRDefault="00597477" w:rsidP="005974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97477" w:rsidRDefault="00597477" w:rsidP="005974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97477" w:rsidRDefault="00597477" w:rsidP="005974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97477" w:rsidRDefault="00597477" w:rsidP="005974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97477" w:rsidRDefault="00597477" w:rsidP="005974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Контрольная работа №2</w:t>
      </w:r>
    </w:p>
    <w:p w:rsidR="00597477" w:rsidRDefault="00597477" w:rsidP="005974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97477" w:rsidRDefault="00597477" w:rsidP="005974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Дисциплина: СПОРТИВНЫЕ ИГРЫ </w:t>
      </w:r>
    </w:p>
    <w:p w:rsidR="00597477" w:rsidRDefault="00597477" w:rsidP="005974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Модуль: 2</w:t>
      </w:r>
    </w:p>
    <w:p w:rsidR="00597477" w:rsidRDefault="00597477" w:rsidP="005974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7477" w:rsidRDefault="00597477" w:rsidP="005974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специальности</w:t>
      </w:r>
    </w:p>
    <w:p w:rsidR="000E68DA" w:rsidRDefault="00E24D2F" w:rsidP="000E68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24D2F">
        <w:rPr>
          <w:rFonts w:ascii="Times New Roman" w:eastAsia="Calibri" w:hAnsi="Times New Roman" w:cs="Times New Roman"/>
          <w:sz w:val="28"/>
          <w:szCs w:val="28"/>
        </w:rPr>
        <w:t>32.05.01 Медико-профилактическое дело</w:t>
      </w:r>
    </w:p>
    <w:p w:rsidR="00597477" w:rsidRDefault="00597477" w:rsidP="005974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7477" w:rsidRDefault="00597477" w:rsidP="005974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7477" w:rsidRDefault="00597477" w:rsidP="005974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97477" w:rsidRDefault="00597477" w:rsidP="005974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97477" w:rsidRDefault="00597477" w:rsidP="005974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97477" w:rsidRDefault="00597477" w:rsidP="0059747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7477" w:rsidRDefault="00597477" w:rsidP="0059747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Выполнил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____ группы</w:t>
      </w:r>
    </w:p>
    <w:p w:rsidR="00597477" w:rsidRDefault="00597477" w:rsidP="0059747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:rsidR="00597477" w:rsidRDefault="00597477" w:rsidP="0059747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(ФИО)</w:t>
      </w:r>
    </w:p>
    <w:p w:rsidR="00597477" w:rsidRDefault="00597477" w:rsidP="0059747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Проверил________________________</w:t>
      </w:r>
    </w:p>
    <w:p w:rsidR="00597477" w:rsidRDefault="00597477" w:rsidP="0059747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(ФИО преподавателя)</w:t>
      </w:r>
    </w:p>
    <w:p w:rsidR="00597477" w:rsidRDefault="00597477" w:rsidP="0059747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7477" w:rsidRDefault="00597477" w:rsidP="0059747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7477" w:rsidRDefault="00597477" w:rsidP="0059747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7477" w:rsidRDefault="00597477" w:rsidP="0059747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7477" w:rsidRDefault="00597477" w:rsidP="005974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97477" w:rsidRDefault="00597477" w:rsidP="005974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97477" w:rsidRDefault="00597477" w:rsidP="005974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97477" w:rsidRDefault="00597477" w:rsidP="005974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97477" w:rsidRDefault="00597477" w:rsidP="005974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97477" w:rsidRDefault="00597477" w:rsidP="005974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97477" w:rsidRDefault="00597477" w:rsidP="005974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Оренбург 2020 г</w:t>
      </w:r>
    </w:p>
    <w:p w:rsidR="00597477" w:rsidRDefault="00597477" w:rsidP="005974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7477" w:rsidRDefault="00597477" w:rsidP="003962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9626F" w:rsidRPr="00823560" w:rsidRDefault="0039626F" w:rsidP="003962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23560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Контрольная работа №2</w:t>
      </w:r>
    </w:p>
    <w:p w:rsidR="0039626F" w:rsidRPr="00823560" w:rsidRDefault="0039626F" w:rsidP="003962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23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Обучающийся</w:t>
      </w:r>
      <w:proofErr w:type="gramEnd"/>
      <w:r w:rsidRPr="00823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знакомится с содержанием контрольной работы и переходит к индивидуальному и самостоятельному выполнению практического раздела. В практическом разделе обучающийся должен </w:t>
      </w:r>
      <w:r w:rsidRPr="008235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выполнить 3 задания</w:t>
      </w:r>
      <w:r w:rsidRPr="00823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оформить их в виде печатной работы. </w:t>
      </w:r>
    </w:p>
    <w:p w:rsidR="0039626F" w:rsidRPr="00823560" w:rsidRDefault="0039626F" w:rsidP="003962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26F" w:rsidRPr="00823560" w:rsidRDefault="0039626F" w:rsidP="003962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</w:t>
      </w:r>
      <w:r w:rsidRPr="008235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1. Выберите правильный вариант ответа. </w:t>
      </w:r>
    </w:p>
    <w:p w:rsidR="0039626F" w:rsidRPr="00823560" w:rsidRDefault="0039626F" w:rsidP="003962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</w:t>
      </w:r>
      <w:r w:rsidRPr="008235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2. Нарисуйте волейбольную площадку и выполните её разметку</w:t>
      </w:r>
    </w:p>
    <w:p w:rsidR="0039626F" w:rsidRPr="00823560" w:rsidRDefault="0039626F" w:rsidP="003962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</w:t>
      </w:r>
      <w:r w:rsidRPr="008235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3. Прочитайте текст и назовите основные правила игры в гандбол </w:t>
      </w:r>
    </w:p>
    <w:p w:rsidR="0039626F" w:rsidRPr="00823560" w:rsidRDefault="0039626F" w:rsidP="00396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26F" w:rsidRPr="00823560" w:rsidRDefault="0039626F" w:rsidP="003962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:rsidR="0039626F" w:rsidRPr="00823560" w:rsidRDefault="0039626F" w:rsidP="003962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Выберите правильный вариант ответа.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№1.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игры в решающей партии: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 15 очков;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 25 очков;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 15 очков с перевесом в 2 очка. </w:t>
      </w:r>
    </w:p>
    <w:p w:rsidR="0039626F" w:rsidRPr="00823560" w:rsidRDefault="0039626F" w:rsidP="00396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№2.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Мяч вводят в игру: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передачей;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подачей;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нападающим ударом. </w:t>
      </w:r>
    </w:p>
    <w:p w:rsidR="0039626F" w:rsidRPr="00823560" w:rsidRDefault="0039626F" w:rsidP="003962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№3.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при подаче коснулся сетки: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является ошибкой;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команда проигрывает очко;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подача выполняется повторно. </w:t>
      </w:r>
    </w:p>
    <w:p w:rsidR="0039626F" w:rsidRPr="00823560" w:rsidRDefault="0039626F" w:rsidP="00396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№4.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 коснулся сетки: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является ошибкой;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разрешается для подающей команды;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является ошибкой </w:t>
      </w:r>
    </w:p>
    <w:p w:rsidR="0039626F" w:rsidRPr="00823560" w:rsidRDefault="0039626F" w:rsidP="00396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№5.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Разрешается ли принимать, </w:t>
      </w:r>
      <w:proofErr w:type="gramStart"/>
      <w:r w:rsidRPr="00823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отскочивший</w:t>
      </w:r>
      <w:proofErr w:type="gramEnd"/>
      <w:r w:rsidRPr="00823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сетки: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нет;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да;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В) разрешается не более 3-х раз в игре. </w:t>
      </w:r>
    </w:p>
    <w:p w:rsidR="0039626F" w:rsidRPr="00823560" w:rsidRDefault="0039626F" w:rsidP="003962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№6.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площадки: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>20Х10 м;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>18Х9 м;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16Х8 м. </w:t>
      </w:r>
    </w:p>
    <w:p w:rsidR="0039626F" w:rsidRPr="00823560" w:rsidRDefault="0039626F" w:rsidP="00396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№7.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Площадку ограничивают линии: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лицевая, центральная;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средняя, трехметровая;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боковая, лицевая. </w:t>
      </w:r>
    </w:p>
    <w:p w:rsidR="0039626F" w:rsidRPr="00823560" w:rsidRDefault="0039626F" w:rsidP="00396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№8.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Линии, ограничивающие площадку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являются частью площадки;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входят в размер площадки;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размер площадки входит только лицевая линия. </w:t>
      </w:r>
    </w:p>
    <w:p w:rsidR="0039626F" w:rsidRPr="00823560" w:rsidRDefault="0039626F" w:rsidP="00396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№9.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Высота сетки зависит </w:t>
      </w:r>
      <w:proofErr w:type="gramStart"/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пола, роста </w:t>
      </w:r>
      <w:proofErr w:type="gramStart"/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возраста </w:t>
      </w:r>
      <w:proofErr w:type="gramStart"/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возраста, пола </w:t>
      </w:r>
      <w:proofErr w:type="gramStart"/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№10.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игры в решающей партии: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 15 очков;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 25 очков;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 15 очков с перевесом в 2 очка </w:t>
      </w:r>
    </w:p>
    <w:p w:rsidR="0039626F" w:rsidRPr="00823560" w:rsidRDefault="0039626F" w:rsidP="00396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№11.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вводят в игру: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передачей;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подачей;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нападающим ударом. </w:t>
      </w:r>
    </w:p>
    <w:p w:rsidR="0039626F" w:rsidRPr="00823560" w:rsidRDefault="0039626F" w:rsidP="00396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№12.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совершают переход по площадке: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часовой стрелке;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против часовой стрелки;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не переходят. </w:t>
      </w:r>
    </w:p>
    <w:p w:rsidR="0039626F" w:rsidRPr="00823560" w:rsidRDefault="0039626F" w:rsidP="00396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№13.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Мяч при подаче коснулся сетки: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является ошибкой;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команда проигрывает очко;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подача выполняется повторно. 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№14.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Подающий игрок при подаче наступил на лицевую линию: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не является ошибкой;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подача выполняется повторно;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является ошибкой </w:t>
      </w:r>
    </w:p>
    <w:p w:rsidR="0039626F" w:rsidRPr="00823560" w:rsidRDefault="0039626F" w:rsidP="00396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№15.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Игрокам команды разрешено выполнить при розыгрыше мяча: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4 касания, если одно из них было совершено на блоке;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3 касания;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не более 3-х касаний. </w:t>
      </w:r>
    </w:p>
    <w:p w:rsidR="0039626F" w:rsidRPr="00823560" w:rsidRDefault="0039626F" w:rsidP="00396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626F" w:rsidRPr="00823560" w:rsidRDefault="0039626F" w:rsidP="003962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</w:t>
      </w:r>
    </w:p>
    <w:p w:rsidR="0039626F" w:rsidRPr="00823560" w:rsidRDefault="0039626F" w:rsidP="003962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Нарисуйте волейбольную площадку и выполните её разметку.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26F" w:rsidRPr="00823560" w:rsidRDefault="00C94631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26" style="position:absolute;left:0;text-align:left;margin-left:1.05pt;margin-top:7.8pt;width:497.25pt;height:204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"/>
        </w:pic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3 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626F" w:rsidRPr="00823560" w:rsidRDefault="0039626F" w:rsidP="003962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Pr="00823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3.</w:t>
      </w:r>
    </w:p>
    <w:p w:rsidR="0039626F" w:rsidRPr="00823560" w:rsidRDefault="0039626F" w:rsidP="003962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5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Прочитайте текст и расскажите кратко о правилах игры в волейбол.</w:t>
      </w:r>
    </w:p>
    <w:p w:rsidR="0039626F" w:rsidRPr="00823560" w:rsidRDefault="0039626F" w:rsidP="00396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560">
        <w:rPr>
          <w:rFonts w:ascii="Times New Roman" w:eastAsia="Calibri" w:hAnsi="Times New Roman" w:cs="Times New Roman"/>
          <w:sz w:val="28"/>
          <w:szCs w:val="28"/>
        </w:rPr>
        <w:t xml:space="preserve">Правила игры в волейбол достаточно просты, к тому же, их не так много, если сравнивать, например, с </w:t>
      </w:r>
      <w:hyperlink r:id="rId5" w:tgtFrame="_blank" w:history="1">
        <w:r w:rsidRPr="00823560">
          <w:rPr>
            <w:rFonts w:ascii="Times New Roman" w:eastAsia="Calibri" w:hAnsi="Times New Roman" w:cs="Times New Roman"/>
            <w:sz w:val="28"/>
            <w:szCs w:val="28"/>
          </w:rPr>
          <w:t>баскетболом</w:t>
        </w:r>
      </w:hyperlink>
      <w:r w:rsidRPr="00823560">
        <w:rPr>
          <w:rFonts w:ascii="Times New Roman" w:eastAsia="Calibri" w:hAnsi="Times New Roman" w:cs="Times New Roman"/>
          <w:sz w:val="28"/>
          <w:szCs w:val="28"/>
        </w:rPr>
        <w:t xml:space="preserve">. С этой игрой большинство людей начинает знакомиться в школе на уроках физкультуры. </w:t>
      </w:r>
      <w:r w:rsidRPr="00823560">
        <w:rPr>
          <w:rFonts w:ascii="Times New Roman" w:eastAsia="Calibri" w:hAnsi="Times New Roman" w:cs="Times New Roman"/>
          <w:bCs/>
          <w:sz w:val="28"/>
          <w:szCs w:val="28"/>
        </w:rPr>
        <w:t>Данный вид спорта был придуман в 1895 году американцем Джорджем Уильямом Морганом</w:t>
      </w:r>
      <w:r w:rsidRPr="00823560">
        <w:rPr>
          <w:rFonts w:ascii="Times New Roman" w:eastAsia="Calibri" w:hAnsi="Times New Roman" w:cs="Times New Roman"/>
          <w:sz w:val="28"/>
          <w:szCs w:val="28"/>
        </w:rPr>
        <w:t xml:space="preserve">, с тех пор игра значительно эволюционировала и несколько раз обновляла свои правила. Волейбол можно считать одним из самых доступных видов спорта, для его игры нужна небольшая площадка, </w:t>
      </w:r>
      <w:r w:rsidRPr="0082356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натянутая между двумя стойками сетка и мяч. С каждой стороны играет по 6 человек (в любительских соревнованиях допускается меньше). 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560">
        <w:rPr>
          <w:rFonts w:ascii="Times New Roman" w:eastAsia="Calibri" w:hAnsi="Times New Roman" w:cs="Times New Roman"/>
          <w:sz w:val="28"/>
          <w:szCs w:val="28"/>
        </w:rPr>
        <w:t xml:space="preserve"> Победа достаётся той команде, которая меньшее </w:t>
      </w:r>
      <w:proofErr w:type="gramStart"/>
      <w:r w:rsidRPr="00823560">
        <w:rPr>
          <w:rFonts w:ascii="Times New Roman" w:eastAsia="Calibri" w:hAnsi="Times New Roman" w:cs="Times New Roman"/>
          <w:sz w:val="28"/>
          <w:szCs w:val="28"/>
        </w:rPr>
        <w:t>количество</w:t>
      </w:r>
      <w:proofErr w:type="gramEnd"/>
      <w:r w:rsidRPr="00823560">
        <w:rPr>
          <w:rFonts w:ascii="Times New Roman" w:eastAsia="Calibri" w:hAnsi="Times New Roman" w:cs="Times New Roman"/>
          <w:sz w:val="28"/>
          <w:szCs w:val="28"/>
        </w:rPr>
        <w:t xml:space="preserve"> раз позволила мячу приземлиться на своей половине поля. С одной стороны суть игры ясна и понятна, но на самом деле, волейбол имеет ряд нюансов, которые стоит обязательно знать всем участникам игры. </w:t>
      </w: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626F" w:rsidRPr="00823560" w:rsidRDefault="0039626F" w:rsidP="003962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560">
        <w:rPr>
          <w:rFonts w:ascii="Times New Roman" w:eastAsia="Calibri" w:hAnsi="Times New Roman" w:cs="Times New Roman"/>
          <w:sz w:val="28"/>
          <w:szCs w:val="28"/>
        </w:rPr>
        <w:t>Ниже по пунктам представлено ряд правил, которых будет достаточно для объяснения игры:</w:t>
      </w:r>
    </w:p>
    <w:p w:rsidR="0039626F" w:rsidRPr="00823560" w:rsidRDefault="0039626F" w:rsidP="0039626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560">
        <w:rPr>
          <w:rFonts w:ascii="Times New Roman" w:eastAsia="Calibri" w:hAnsi="Times New Roman" w:cs="Times New Roman"/>
          <w:sz w:val="28"/>
          <w:szCs w:val="28"/>
        </w:rPr>
        <w:t xml:space="preserve">Играют две команды, каждая состоит из 6-и человек (3 атакующая линия, 3 линия защиты). </w:t>
      </w:r>
    </w:p>
    <w:p w:rsidR="0039626F" w:rsidRPr="00823560" w:rsidRDefault="0039626F" w:rsidP="0039626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560">
        <w:rPr>
          <w:rFonts w:ascii="Times New Roman" w:eastAsia="Calibri" w:hAnsi="Times New Roman" w:cs="Times New Roman"/>
          <w:sz w:val="28"/>
          <w:szCs w:val="28"/>
        </w:rPr>
        <w:t xml:space="preserve">За один розыгрыш команде разрешается касаться мяча только 3 раза (блокирование не считается касанием). </w:t>
      </w:r>
    </w:p>
    <w:p w:rsidR="0039626F" w:rsidRPr="00823560" w:rsidRDefault="0039626F" w:rsidP="0039626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560">
        <w:rPr>
          <w:rFonts w:ascii="Times New Roman" w:eastAsia="Calibri" w:hAnsi="Times New Roman" w:cs="Times New Roman"/>
          <w:sz w:val="28"/>
          <w:szCs w:val="28"/>
        </w:rPr>
        <w:t xml:space="preserve">Запрещается ловить, бросать или удерживать мяч. </w:t>
      </w:r>
    </w:p>
    <w:p w:rsidR="0039626F" w:rsidRPr="00823560" w:rsidRDefault="0039626F" w:rsidP="0039626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560">
        <w:rPr>
          <w:rFonts w:ascii="Times New Roman" w:eastAsia="Calibri" w:hAnsi="Times New Roman" w:cs="Times New Roman"/>
          <w:sz w:val="28"/>
          <w:szCs w:val="28"/>
        </w:rPr>
        <w:t xml:space="preserve">Игрок не может дважды касаться мяча (блок не считается). </w:t>
      </w:r>
    </w:p>
    <w:p w:rsidR="0039626F" w:rsidRPr="00823560" w:rsidRDefault="0039626F" w:rsidP="0039626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560">
        <w:rPr>
          <w:rFonts w:ascii="Times New Roman" w:eastAsia="Calibri" w:hAnsi="Times New Roman" w:cs="Times New Roman"/>
          <w:sz w:val="28"/>
          <w:szCs w:val="28"/>
        </w:rPr>
        <w:t xml:space="preserve">Переход игроков осуществляется по часовой стрелке. </w:t>
      </w:r>
    </w:p>
    <w:p w:rsidR="0039626F" w:rsidRPr="00823560" w:rsidRDefault="0039626F" w:rsidP="0039626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560">
        <w:rPr>
          <w:rFonts w:ascii="Times New Roman" w:eastAsia="Calibri" w:hAnsi="Times New Roman" w:cs="Times New Roman"/>
          <w:sz w:val="28"/>
          <w:szCs w:val="28"/>
        </w:rPr>
        <w:t xml:space="preserve">Переходить (изменять позиции) команда должна после того, как вначале очко набрал соперник, а затем ваша сторона. </w:t>
      </w:r>
    </w:p>
    <w:p w:rsidR="0039626F" w:rsidRPr="00823560" w:rsidRDefault="0039626F" w:rsidP="0039626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560">
        <w:rPr>
          <w:rFonts w:ascii="Times New Roman" w:eastAsia="Calibri" w:hAnsi="Times New Roman" w:cs="Times New Roman"/>
          <w:sz w:val="28"/>
          <w:szCs w:val="28"/>
        </w:rPr>
        <w:t xml:space="preserve">В волейболе 3 партии, каждая играется до 25 очков (для победы в партии должна быть разница в 2 очка, если счёт 24:24, то матч продолжается до тех пор, пока не будет необходимая двух очковая разница) </w:t>
      </w:r>
    </w:p>
    <w:p w:rsidR="0039626F" w:rsidRPr="00823560" w:rsidRDefault="0039626F" w:rsidP="0039626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560">
        <w:rPr>
          <w:rFonts w:ascii="Times New Roman" w:eastAsia="Calibri" w:hAnsi="Times New Roman" w:cs="Times New Roman"/>
          <w:sz w:val="28"/>
          <w:szCs w:val="28"/>
        </w:rPr>
        <w:t xml:space="preserve">Каждая команда в каждой партии имеет право взять 2 тайм-аута длительностью 30 секунд каждый. </w:t>
      </w:r>
    </w:p>
    <w:p w:rsidR="0039626F" w:rsidRPr="00823560" w:rsidRDefault="0039626F" w:rsidP="0039626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560">
        <w:rPr>
          <w:rFonts w:ascii="Times New Roman" w:eastAsia="Calibri" w:hAnsi="Times New Roman" w:cs="Times New Roman"/>
          <w:sz w:val="28"/>
          <w:szCs w:val="28"/>
        </w:rPr>
        <w:t>Игрокам задней линии запрещается атаковать из зоны атаки (3-х метровая линия).</w:t>
      </w:r>
    </w:p>
    <w:p w:rsidR="0039626F" w:rsidRPr="00823560" w:rsidRDefault="0039626F" w:rsidP="0039626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23560">
        <w:rPr>
          <w:rFonts w:ascii="Times New Roman" w:eastAsia="Calibri" w:hAnsi="Times New Roman" w:cs="Times New Roman"/>
          <w:sz w:val="28"/>
          <w:szCs w:val="28"/>
        </w:rPr>
        <w:t xml:space="preserve">Если волейболисты задней линии хотят выполнить нападающий удар, то они должны совершить прыжок до 3-х метровой линий, не заступив за неё). </w:t>
      </w:r>
      <w:proofErr w:type="gramEnd"/>
    </w:p>
    <w:p w:rsidR="0039626F" w:rsidRPr="00823560" w:rsidRDefault="0039626F" w:rsidP="0039626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560">
        <w:rPr>
          <w:rFonts w:ascii="Times New Roman" w:eastAsia="Calibri" w:hAnsi="Times New Roman" w:cs="Times New Roman"/>
          <w:bCs/>
          <w:sz w:val="28"/>
          <w:szCs w:val="28"/>
        </w:rPr>
        <w:t xml:space="preserve">Допускается контакт мяча с любой частью тела игрока (ответ для многих интересующихся ногой в волейболе играть можно). </w:t>
      </w:r>
    </w:p>
    <w:p w:rsidR="0039626F" w:rsidRPr="00823560" w:rsidRDefault="0039626F" w:rsidP="0039626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560">
        <w:rPr>
          <w:rFonts w:ascii="Times New Roman" w:eastAsia="Calibri" w:hAnsi="Times New Roman" w:cs="Times New Roman"/>
          <w:sz w:val="28"/>
          <w:szCs w:val="28"/>
        </w:rPr>
        <w:t xml:space="preserve">Если двое и более игроков </w:t>
      </w:r>
      <w:proofErr w:type="gramStart"/>
      <w:r w:rsidRPr="00823560">
        <w:rPr>
          <w:rFonts w:ascii="Times New Roman" w:eastAsia="Calibri" w:hAnsi="Times New Roman" w:cs="Times New Roman"/>
          <w:sz w:val="28"/>
          <w:szCs w:val="28"/>
        </w:rPr>
        <w:t>дотрагиваются до мяча одновременно это считается</w:t>
      </w:r>
      <w:proofErr w:type="gramEnd"/>
      <w:r w:rsidRPr="00823560">
        <w:rPr>
          <w:rFonts w:ascii="Times New Roman" w:eastAsia="Calibri" w:hAnsi="Times New Roman" w:cs="Times New Roman"/>
          <w:sz w:val="28"/>
          <w:szCs w:val="28"/>
        </w:rPr>
        <w:t xml:space="preserve"> одним касанием. </w:t>
      </w:r>
    </w:p>
    <w:p w:rsidR="0039626F" w:rsidRPr="00823560" w:rsidRDefault="0039626F" w:rsidP="0039626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560">
        <w:rPr>
          <w:rFonts w:ascii="Times New Roman" w:eastAsia="Calibri" w:hAnsi="Times New Roman" w:cs="Times New Roman"/>
          <w:sz w:val="28"/>
          <w:szCs w:val="28"/>
        </w:rPr>
        <w:t>После подачи, игроки передней линии могут меняться позициями между собой.</w:t>
      </w:r>
    </w:p>
    <w:p w:rsidR="0039626F" w:rsidRPr="00823560" w:rsidRDefault="0039626F" w:rsidP="0039626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560">
        <w:rPr>
          <w:rFonts w:ascii="Times New Roman" w:eastAsia="Calibri" w:hAnsi="Times New Roman" w:cs="Times New Roman"/>
          <w:sz w:val="28"/>
          <w:szCs w:val="28"/>
        </w:rPr>
        <w:t xml:space="preserve">На подачу даётся 8 секунд с момента свистка судьи. </w:t>
      </w:r>
    </w:p>
    <w:p w:rsidR="0039626F" w:rsidRPr="00823560" w:rsidRDefault="0039626F" w:rsidP="0039626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560">
        <w:rPr>
          <w:rFonts w:ascii="Times New Roman" w:eastAsia="Calibri" w:hAnsi="Times New Roman" w:cs="Times New Roman"/>
          <w:sz w:val="28"/>
          <w:szCs w:val="28"/>
        </w:rPr>
        <w:t xml:space="preserve">Подача совершается только одной рукой. </w:t>
      </w:r>
    </w:p>
    <w:p w:rsidR="0039626F" w:rsidRPr="00823560" w:rsidRDefault="0039626F" w:rsidP="0039626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560">
        <w:rPr>
          <w:rFonts w:ascii="Times New Roman" w:eastAsia="Calibri" w:hAnsi="Times New Roman" w:cs="Times New Roman"/>
          <w:sz w:val="28"/>
          <w:szCs w:val="28"/>
        </w:rPr>
        <w:t xml:space="preserve">В каждой партии команде разрешено сделать максимум 6 замен (одновременно можно заменять сразу нескольких исполнителей). </w:t>
      </w:r>
    </w:p>
    <w:p w:rsidR="002309D8" w:rsidRDefault="00E24D2F"/>
    <w:sectPr w:rsidR="002309D8" w:rsidSect="0020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037D3"/>
    <w:multiLevelType w:val="multilevel"/>
    <w:tmpl w:val="BA1C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26F"/>
    <w:rsid w:val="000823C2"/>
    <w:rsid w:val="000A71B0"/>
    <w:rsid w:val="000E68DA"/>
    <w:rsid w:val="002022C6"/>
    <w:rsid w:val="002F5D98"/>
    <w:rsid w:val="0039626F"/>
    <w:rsid w:val="00597477"/>
    <w:rsid w:val="00A133BB"/>
    <w:rsid w:val="00C762F6"/>
    <w:rsid w:val="00C863C4"/>
    <w:rsid w:val="00C94631"/>
    <w:rsid w:val="00E24D2F"/>
    <w:rsid w:val="00EA7448"/>
    <w:rsid w:val="00F4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1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ootball-match24.com/pravila-igry-v-basketbol-kratko-i-yasno-po-punktam-osnovnye-momenty-dlya-obucheniya-shkolnik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820</Words>
  <Characters>4677</Characters>
  <Application>Microsoft Office Word</Application>
  <DocSecurity>0</DocSecurity>
  <Lines>38</Lines>
  <Paragraphs>10</Paragraphs>
  <ScaleCrop>false</ScaleCrop>
  <Company>Krokoz™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Алекс7</dc:creator>
  <cp:keywords/>
  <dc:description/>
  <cp:lastModifiedBy>User</cp:lastModifiedBy>
  <cp:revision>6</cp:revision>
  <dcterms:created xsi:type="dcterms:W3CDTF">2019-10-03T16:06:00Z</dcterms:created>
  <dcterms:modified xsi:type="dcterms:W3CDTF">2020-03-17T08:14:00Z</dcterms:modified>
</cp:coreProperties>
</file>